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C" w:rsidRDefault="00B961C4">
      <w:pPr>
        <w:rPr>
          <w:lang w:val="en-US"/>
        </w:rPr>
      </w:pPr>
      <w:bookmarkStart w:id="0" w:name="_GoBack"/>
      <w:proofErr w:type="spellStart"/>
      <w:proofErr w:type="gramStart"/>
      <w:r>
        <w:rPr>
          <w:lang w:val="en-US"/>
        </w:rPr>
        <w:t>S.I.Xetai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metrostansiyasi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Azure </w:t>
      </w:r>
      <w:proofErr w:type="spellStart"/>
      <w:r>
        <w:rPr>
          <w:lang w:val="en-US"/>
        </w:rPr>
        <w:t>Rezidense</w:t>
      </w:r>
      <w:proofErr w:type="spellEnd"/>
      <w:r>
        <w:rPr>
          <w:lang w:val="en-US"/>
        </w:rPr>
        <w:t xml:space="preserve"> MTK-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mexsus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13-cu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195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esyali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seraitli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Ayliq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1500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bookmarkEnd w:id="0"/>
    <w:p w:rsidR="00B961C4" w:rsidRDefault="00B961C4">
      <w:pPr>
        <w:rPr>
          <w:lang w:val="en-US"/>
        </w:rPr>
      </w:pPr>
    </w:p>
    <w:p w:rsidR="00B961C4" w:rsidRPr="00B961C4" w:rsidRDefault="00B961C4">
      <w:pPr>
        <w:rPr>
          <w:lang w:val="en-US"/>
        </w:rPr>
      </w:pPr>
      <w:proofErr w:type="spellStart"/>
      <w:r>
        <w:rPr>
          <w:lang w:val="en-US"/>
        </w:rPr>
        <w:t>Aqil</w:t>
      </w:r>
      <w:proofErr w:type="spellEnd"/>
      <w:r>
        <w:rPr>
          <w:lang w:val="en-US"/>
        </w:rPr>
        <w:t xml:space="preserve"> 0517999993</w:t>
      </w:r>
    </w:p>
    <w:sectPr w:rsidR="00B961C4" w:rsidRPr="00B96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93"/>
    <w:rsid w:val="00036DF1"/>
    <w:rsid w:val="00041C09"/>
    <w:rsid w:val="00337C6C"/>
    <w:rsid w:val="003475DB"/>
    <w:rsid w:val="00505682"/>
    <w:rsid w:val="0062292C"/>
    <w:rsid w:val="00626B93"/>
    <w:rsid w:val="009812D7"/>
    <w:rsid w:val="00A13216"/>
    <w:rsid w:val="00B961C4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2022-05-27T00:55:00Z</dcterms:created>
  <dcterms:modified xsi:type="dcterms:W3CDTF">2022-05-27T00:59:00Z</dcterms:modified>
</cp:coreProperties>
</file>