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56" w:rsidRDefault="002D18F7">
      <w:pPr>
        <w:rPr>
          <w:lang w:val="az-Latn-AZ"/>
        </w:rPr>
      </w:pPr>
      <w:bookmarkStart w:id="0" w:name="_GoBack"/>
      <w:r>
        <w:rPr>
          <w:lang w:val="az-Latn-AZ"/>
        </w:rPr>
        <w:t>Suraxanı rayonu, Yeni Günəşli qəsəbəsi, D massivində yerləşən , 10 mərtəbəli köhnə tikili binanın 8ci mərtəbəsində, ümumi sahəsi 55 kv. m olan , əla təmirli, əşyalı , 2 otaqlı mənzil satılır. Şəkillərdə gördüyünüz əşyalar qiymətə daxildir. Balkonnan dənizə gözəl panoraması var. Bina ətrafında məktəb , bağça və marketlər mövcuddur.Sənədlər alqı-satqıya hazırdır, sənədi çıxarışdır.</w:t>
      </w:r>
    </w:p>
    <w:bookmarkEnd w:id="0"/>
    <w:p w:rsidR="002D18F7" w:rsidRDefault="002D18F7">
      <w:pPr>
        <w:rPr>
          <w:lang w:val="az-Latn-AZ"/>
        </w:rPr>
      </w:pPr>
    </w:p>
    <w:p w:rsidR="002D18F7" w:rsidRDefault="002D18F7">
      <w:pPr>
        <w:rPr>
          <w:lang w:val="az-Latn-AZ"/>
        </w:rPr>
      </w:pPr>
    </w:p>
    <w:p w:rsidR="002D18F7" w:rsidRPr="002D18F7" w:rsidRDefault="002D18F7" w:rsidP="002D1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az-Latn-AZ"/>
        </w:rPr>
        <w:t xml:space="preserve">İmran   </w:t>
      </w:r>
      <w:r w:rsidRPr="002D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1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"tel:(055)%20477-57-43" </w:instrText>
      </w:r>
      <w:r w:rsidRPr="002D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18F7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eastAsia="ru-RU"/>
        </w:rPr>
        <w:t>(055) 477-57-43</w:t>
      </w:r>
      <w:r w:rsidRPr="002D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D18F7" w:rsidRPr="002D18F7" w:rsidRDefault="002D18F7" w:rsidP="002D18F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2D18F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İmran</w:t>
      </w:r>
      <w:proofErr w:type="spellEnd"/>
    </w:p>
    <w:p w:rsidR="002D18F7" w:rsidRPr="002D18F7" w:rsidRDefault="002D18F7">
      <w:pPr>
        <w:rPr>
          <w:lang w:val="az-Latn-AZ"/>
        </w:rPr>
      </w:pPr>
    </w:p>
    <w:sectPr w:rsidR="002D18F7" w:rsidRPr="002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6"/>
    <w:rsid w:val="00022856"/>
    <w:rsid w:val="00136E86"/>
    <w:rsid w:val="002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0E39"/>
  <w15:chartTrackingRefBased/>
  <w15:docId w15:val="{DFFB86EF-16F5-4C13-8BC1-B69D9F3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2021-06-15T12:34:00Z</dcterms:created>
  <dcterms:modified xsi:type="dcterms:W3CDTF">2021-06-15T12:41:00Z</dcterms:modified>
</cp:coreProperties>
</file>