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E2" w:rsidRDefault="00F530E2">
      <w:pPr>
        <w:rPr>
          <w:sz w:val="28"/>
          <w:szCs w:val="28"/>
          <w:lang w:val="az-Latn-AZ"/>
        </w:rPr>
      </w:pPr>
      <w:bookmarkStart w:id="0" w:name="_GoBack"/>
    </w:p>
    <w:p w:rsidR="00F530E2" w:rsidRDefault="00F530E2">
      <w:pPr>
        <w:rPr>
          <w:sz w:val="28"/>
          <w:szCs w:val="28"/>
          <w:lang w:val="az-Latn-AZ"/>
        </w:rPr>
      </w:pPr>
      <w:r>
        <w:rPr>
          <w:sz w:val="28"/>
          <w:szCs w:val="28"/>
          <w:lang w:val="az-Latn-AZ"/>
        </w:rPr>
        <w:t xml:space="preserve">QAZ+KUPÇA !    </w:t>
      </w:r>
    </w:p>
    <w:p w:rsidR="00EB6035" w:rsidRPr="00FB08DF" w:rsidRDefault="00FB08DF">
      <w:pPr>
        <w:rPr>
          <w:sz w:val="28"/>
          <w:szCs w:val="28"/>
          <w:lang w:val="az-Latn-AZ"/>
        </w:rPr>
      </w:pPr>
      <w:r>
        <w:rPr>
          <w:sz w:val="28"/>
          <w:szCs w:val="28"/>
          <w:lang w:val="az-Latn-AZ"/>
        </w:rPr>
        <w:t>Abşeron rayonu, Xırdalan şəhəri, H.Əliyev parkının yanında, yeni tikili, 16 mərtəbəli binanın 3-cü mərtəbəsində, ümumi sahəsi 87 kv/m olan, 3 otaqlı (2-dən 3-ə düzəlmə), gözəl dizaynla təmir edilmiş mənzil satılır. Qaz,su, işıq daimidir, istilik sistemi kombidir</w:t>
      </w:r>
      <w:r w:rsidR="00F530E2">
        <w:rPr>
          <w:sz w:val="28"/>
          <w:szCs w:val="28"/>
          <w:lang w:val="az-Latn-AZ"/>
        </w:rPr>
        <w:t>. Mənzil böyük eyvana sahibdir, cam balkondur və bütün otaqlardan eyvana giriş var. Binada 2 lift, bloklarda və girişdə kamera-nəzarət sistemi, parking mövcuddur. Bina Xırdalan ərazisində yerləşən keyfiyyətli binalardan biridir. İnfrastruktur cəhətdən tam mərkəzdə yerləşir və bütün iaşə obyektləri binanın ətrafındadır (ərazini tanıyan bilir). Sənədi KUPÇADIR, İPOTEKAYA yararlı mənzildir. Qiymət 79.000 AZN.</w:t>
      </w:r>
      <w:bookmarkEnd w:id="0"/>
    </w:p>
    <w:sectPr w:rsidR="00EB6035" w:rsidRPr="00FB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B3"/>
    <w:rsid w:val="008E11B3"/>
    <w:rsid w:val="00EB6035"/>
    <w:rsid w:val="00F530E2"/>
    <w:rsid w:val="00FB0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8A18"/>
  <w15:chartTrackingRefBased/>
  <w15:docId w15:val="{BD439CD0-DBA3-4049-8E54-439160AC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102</Words>
  <Characters>587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2020-12-01T07:06:00Z</dcterms:created>
  <dcterms:modified xsi:type="dcterms:W3CDTF">2020-12-01T07:25:00Z</dcterms:modified>
</cp:coreProperties>
</file>