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42" w:rsidRPr="00045088" w:rsidRDefault="0004508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Yasamal rayonu, Yeni Yasamal rayonu, BazarStore-un yanı, yeni tikili, 10 mərtəbəli daş binanın 4-cü mərtəbəsində, ümumi sahəsi 50 kv/m olan, yaxşı təmirli, əşyalı, 2 otaqlı(1-dən-2-yə düzəlmə) mənzil satılır. Qaz,su, işıq daimidir, istilik sistemi kombidir. Binada 24 saat mühafizə, 2 siqma lift, parkinq mövcuddur</w:t>
      </w:r>
      <w:r w:rsidR="00D77F7D">
        <w:rPr>
          <w:sz w:val="32"/>
          <w:szCs w:val="32"/>
          <w:lang w:val="az-Latn-AZ"/>
        </w:rPr>
        <w:t>. Bina bütün infrastrukturlara yaxındır. Sənəd KUPÇADIR. Qiyməti 70.000 manat.</w:t>
      </w:r>
      <w:bookmarkEnd w:id="0"/>
    </w:p>
    <w:sectPr w:rsidR="005C4742" w:rsidRPr="0004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31"/>
    <w:rsid w:val="00005B31"/>
    <w:rsid w:val="00045088"/>
    <w:rsid w:val="005C4742"/>
    <w:rsid w:val="00D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18BB"/>
  <w15:chartTrackingRefBased/>
  <w15:docId w15:val="{8851AD84-A6C8-4D6E-8983-689EAB1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2020-02-08T09:37:00Z</dcterms:created>
  <dcterms:modified xsi:type="dcterms:W3CDTF">2020-02-08T09:51:00Z</dcterms:modified>
</cp:coreProperties>
</file>