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7CD" w:rsidRDefault="00CB1AFF">
      <w:r w:rsidRPr="00CB1AFF">
        <w:t xml:space="preserve">ЦЕНТР!!! ПРОСПЕКТ БЮЛЬ БЮЛЯ! ГЮЛИСТАН РЕЗИДЕНС!!! В здании ПРЕМИУМ КЛАССА, предлагается отличная 4-х комнатная квартира, общей площадью 168 </w:t>
      </w:r>
      <w:proofErr w:type="spellStart"/>
      <w:r w:rsidRPr="00CB1AFF">
        <w:t>кв.м</w:t>
      </w:r>
      <w:proofErr w:type="spellEnd"/>
      <w:r w:rsidRPr="00CB1AFF">
        <w:t>., без внутренней отделки</w:t>
      </w:r>
      <w:r w:rsidRPr="005933CE">
        <w:t xml:space="preserve"> </w:t>
      </w:r>
      <w:r w:rsidR="005933CE">
        <w:t>(</w:t>
      </w:r>
      <w:r w:rsidRPr="00CB1AFF">
        <w:t>ПОД МАЯК) ЭКСКЛЮЗИВ! Продается срочно! Ключи у меня!</w:t>
      </w:r>
    </w:p>
    <w:p w:rsidR="00CB1AFF" w:rsidRDefault="00CB1AFF">
      <w:r>
        <w:t xml:space="preserve">Цена 430 000 </w:t>
      </w:r>
      <w:proofErr w:type="spellStart"/>
      <w:r>
        <w:t>манат</w:t>
      </w:r>
      <w:proofErr w:type="spellEnd"/>
    </w:p>
    <w:p w:rsidR="005933CE" w:rsidRDefault="005933CE">
      <w:r>
        <w:t>Подробности по номеру 055 224 04 03 Сабина Нагиева</w:t>
      </w:r>
    </w:p>
    <w:p w:rsidR="001E7839" w:rsidRDefault="001E7839">
      <w:pPr>
        <w:rPr>
          <w:lang w:val="en-US"/>
        </w:rPr>
      </w:pPr>
      <w:r>
        <w:rPr>
          <w:lang w:val="en-US"/>
        </w:rPr>
        <w:t xml:space="preserve">Bina.az </w:t>
      </w:r>
      <w:r w:rsidRPr="001E7839">
        <w:rPr>
          <w:lang w:val="en-US"/>
        </w:rPr>
        <w:t>1414075</w:t>
      </w:r>
    </w:p>
    <w:p w:rsidR="00D23BBA" w:rsidRDefault="00D23BBA">
      <w:pPr>
        <w:rPr>
          <w:lang w:val="en-US"/>
        </w:rPr>
      </w:pPr>
      <w:r>
        <w:rPr>
          <w:lang w:val="en-US"/>
        </w:rPr>
        <w:t>Yeniemlak.az 132248</w:t>
      </w:r>
    </w:p>
    <w:p w:rsidR="00C75E49" w:rsidRPr="001E7839" w:rsidRDefault="00C75E49">
      <w:pPr>
        <w:rPr>
          <w:lang w:val="en-US"/>
        </w:rPr>
      </w:pPr>
      <w:r>
        <w:rPr>
          <w:lang w:val="en-US"/>
        </w:rPr>
        <w:t xml:space="preserve">Tap.za </w:t>
      </w:r>
      <w:r w:rsidRPr="00C75E49">
        <w:rPr>
          <w:lang w:val="en-US"/>
        </w:rPr>
        <w:t>16877386</w:t>
      </w:r>
      <w:bookmarkStart w:id="0" w:name="_GoBack"/>
      <w:bookmarkEnd w:id="0"/>
    </w:p>
    <w:p w:rsidR="00CB1AFF" w:rsidRDefault="00CB1AFF"/>
    <w:p w:rsidR="00CB1AFF" w:rsidRPr="001E7839" w:rsidRDefault="00CB1AFF">
      <w:r w:rsidRPr="001E7839">
        <w:t>5/16</w:t>
      </w:r>
    </w:p>
    <w:p w:rsidR="00CB1AFF" w:rsidRPr="001E7839" w:rsidRDefault="00CB1AFF"/>
    <w:sectPr w:rsidR="00CB1AFF" w:rsidRPr="001E7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BD"/>
    <w:rsid w:val="001E7839"/>
    <w:rsid w:val="005933CE"/>
    <w:rsid w:val="006A47CD"/>
    <w:rsid w:val="00A57DBD"/>
    <w:rsid w:val="00C75E49"/>
    <w:rsid w:val="00CB1AFF"/>
    <w:rsid w:val="00D2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D1BB"/>
  <w15:chartTrackingRefBased/>
  <w15:docId w15:val="{D155D88A-FE97-4291-9CD9-17D1DB9B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Perviz</dc:creator>
  <cp:keywords/>
  <dc:description/>
  <cp:lastModifiedBy>Perviz</cp:lastModifiedBy>
  <cp:revision>8</cp:revision>
  <dcterms:created xsi:type="dcterms:W3CDTF">2020-02-21T09:48:00Z</dcterms:created>
  <dcterms:modified xsi:type="dcterms:W3CDTF">2020-02-21T10:45:00Z</dcterms:modified>
</cp:coreProperties>
</file>