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0419E" w:rsidRDefault="0060419E">
      <w:pPr>
        <w:rPr>
          <w:lang w:val="az-Latn-AZ"/>
        </w:rPr>
      </w:pPr>
      <w:r>
        <w:rPr>
          <w:lang w:val="az-Latn-AZ"/>
        </w:rPr>
        <w:t>Nizami rayonu,Neftçilə metrosunun yaxınlığında ev kirayə verilir</w:t>
      </w:r>
      <w:r w:rsidR="006010D1">
        <w:rPr>
          <w:lang w:val="az-Latn-AZ"/>
        </w:rPr>
        <w:t>(əşyalı)</w:t>
      </w:r>
      <w:bookmarkStart w:id="0" w:name="_GoBack"/>
      <w:bookmarkEnd w:id="0"/>
      <w:r>
        <w:rPr>
          <w:lang w:val="az-Latn-AZ"/>
        </w:rPr>
        <w:t xml:space="preserve"> !!! 16-2 yerləşir,yeni tikilidir,65 kvadrat 1dən 2 otağa düzəltmə,əşyaları ilə birlikdə verilir.qaz su işıq daimidir,isitlik sistemi kombidir,1 zal 1 otaq 1 mətbəx var,komendant pulu daxil ev 450 manata</w:t>
      </w:r>
    </w:p>
    <w:sectPr w:rsidR="00144137" w:rsidRPr="0060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8F"/>
    <w:rsid w:val="000A1A25"/>
    <w:rsid w:val="00446C8F"/>
    <w:rsid w:val="006010D1"/>
    <w:rsid w:val="0060419E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2020-11-09T13:07:00Z</dcterms:created>
  <dcterms:modified xsi:type="dcterms:W3CDTF">2020-11-09T13:10:00Z</dcterms:modified>
</cp:coreProperties>
</file>